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3969"/>
        <w:gridCol w:w="1842"/>
        <w:gridCol w:w="2269"/>
      </w:tblGrid>
      <w:tr w:rsidR="00DD35F2" w:rsidRPr="00583B34" w:rsidTr="00583B34">
        <w:trPr>
          <w:cantSplit/>
          <w:trHeight w:val="408"/>
        </w:trPr>
        <w:tc>
          <w:tcPr>
            <w:tcW w:w="929" w:type="pct"/>
            <w:vMerge w:val="restart"/>
            <w:vAlign w:val="center"/>
            <w:hideMark/>
          </w:tcPr>
          <w:p w:rsidR="00DD35F2" w:rsidRPr="00583B34" w:rsidRDefault="008F7410" w:rsidP="008B3A08">
            <w:pPr>
              <w:rPr>
                <w:rFonts w:ascii="Arial" w:hAnsi="Arial" w:cs="Arial"/>
              </w:rPr>
            </w:pPr>
            <w:bookmarkStart w:id="0" w:name="OLE_LINK1"/>
            <w:r w:rsidRPr="00583B34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1D0EF253" wp14:editId="61731126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17145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9" w:type="pct"/>
            <w:vMerge w:val="restart"/>
            <w:vAlign w:val="center"/>
            <w:hideMark/>
          </w:tcPr>
          <w:p w:rsidR="00DD35F2" w:rsidRPr="00583B34" w:rsidRDefault="00DD35F2" w:rsidP="008B3A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3B34">
              <w:rPr>
                <w:rFonts w:ascii="Arial" w:hAnsi="Arial" w:cs="Arial"/>
                <w:b/>
                <w:bCs/>
                <w:sz w:val="28"/>
                <w:szCs w:val="28"/>
              </w:rPr>
              <w:t>DÜZELTİCİ FAALİYET FORMU</w:t>
            </w:r>
          </w:p>
        </w:tc>
        <w:tc>
          <w:tcPr>
            <w:tcW w:w="928" w:type="pct"/>
            <w:vAlign w:val="center"/>
            <w:hideMark/>
          </w:tcPr>
          <w:p w:rsidR="00DD35F2" w:rsidRPr="00583B34" w:rsidRDefault="00DD35F2" w:rsidP="008B3A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34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43" w:type="pct"/>
            <w:vAlign w:val="center"/>
          </w:tcPr>
          <w:p w:rsidR="00DD35F2" w:rsidRPr="00583B34" w:rsidRDefault="008F7410" w:rsidP="00FD69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34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96075A" w:rsidRPr="00583B34">
              <w:rPr>
                <w:rFonts w:ascii="Arial" w:hAnsi="Arial" w:cs="Arial"/>
                <w:b/>
                <w:bCs/>
                <w:sz w:val="18"/>
                <w:szCs w:val="18"/>
              </w:rPr>
              <w:t>BİDB -</w:t>
            </w:r>
            <w:r w:rsidR="00DD35F2" w:rsidRPr="0058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075A" w:rsidRPr="00583B34">
              <w:rPr>
                <w:rFonts w:ascii="Arial" w:hAnsi="Arial" w:cs="Arial"/>
                <w:b/>
                <w:bCs/>
                <w:sz w:val="18"/>
                <w:szCs w:val="18"/>
              </w:rPr>
              <w:t>FRM-05</w:t>
            </w:r>
          </w:p>
        </w:tc>
      </w:tr>
      <w:tr w:rsidR="00DD35F2" w:rsidRPr="00583B34" w:rsidTr="00583B34">
        <w:trPr>
          <w:cantSplit/>
          <w:trHeight w:val="408"/>
        </w:trPr>
        <w:tc>
          <w:tcPr>
            <w:tcW w:w="929" w:type="pct"/>
            <w:vMerge/>
            <w:vAlign w:val="center"/>
            <w:hideMark/>
          </w:tcPr>
          <w:p w:rsidR="00DD35F2" w:rsidRPr="00583B34" w:rsidRDefault="00DD35F2" w:rsidP="008B3A08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vMerge/>
            <w:vAlign w:val="center"/>
            <w:hideMark/>
          </w:tcPr>
          <w:p w:rsidR="00DD35F2" w:rsidRPr="00583B34" w:rsidRDefault="00DD35F2" w:rsidP="008B3A08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28" w:type="pct"/>
            <w:vAlign w:val="center"/>
            <w:hideMark/>
          </w:tcPr>
          <w:p w:rsidR="00DD35F2" w:rsidRPr="00583B34" w:rsidRDefault="00DD35F2" w:rsidP="008B3A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34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43" w:type="pct"/>
            <w:vAlign w:val="center"/>
          </w:tcPr>
          <w:p w:rsidR="00DD35F2" w:rsidRPr="00583B34" w:rsidRDefault="00DD35F2" w:rsidP="008B3A0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3B34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DD35F2" w:rsidRPr="00583B34" w:rsidTr="00583B34">
        <w:trPr>
          <w:cantSplit/>
          <w:trHeight w:val="408"/>
        </w:trPr>
        <w:tc>
          <w:tcPr>
            <w:tcW w:w="929" w:type="pct"/>
            <w:vMerge/>
            <w:vAlign w:val="center"/>
            <w:hideMark/>
          </w:tcPr>
          <w:p w:rsidR="00DD35F2" w:rsidRPr="00583B34" w:rsidRDefault="00DD35F2" w:rsidP="008B3A08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vMerge/>
            <w:vAlign w:val="center"/>
            <w:hideMark/>
          </w:tcPr>
          <w:p w:rsidR="00DD35F2" w:rsidRPr="00583B34" w:rsidRDefault="00DD35F2" w:rsidP="008B3A08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28" w:type="pct"/>
            <w:vAlign w:val="center"/>
            <w:hideMark/>
          </w:tcPr>
          <w:p w:rsidR="00DD35F2" w:rsidRPr="00583B34" w:rsidRDefault="00DD35F2" w:rsidP="008B3A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34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43" w:type="pct"/>
            <w:vAlign w:val="center"/>
          </w:tcPr>
          <w:p w:rsidR="00DD35F2" w:rsidRPr="00583B34" w:rsidRDefault="00DD35F2" w:rsidP="008B3A0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3B3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DD35F2" w:rsidRPr="00583B34" w:rsidTr="00583B34">
        <w:trPr>
          <w:cantSplit/>
          <w:trHeight w:val="408"/>
        </w:trPr>
        <w:tc>
          <w:tcPr>
            <w:tcW w:w="929" w:type="pct"/>
            <w:vMerge/>
            <w:vAlign w:val="center"/>
            <w:hideMark/>
          </w:tcPr>
          <w:p w:rsidR="00DD35F2" w:rsidRPr="00583B34" w:rsidRDefault="00DD35F2" w:rsidP="008B3A08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vMerge/>
            <w:vAlign w:val="center"/>
            <w:hideMark/>
          </w:tcPr>
          <w:p w:rsidR="00DD35F2" w:rsidRPr="00583B34" w:rsidRDefault="00DD35F2" w:rsidP="008B3A08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28" w:type="pct"/>
            <w:vAlign w:val="center"/>
            <w:hideMark/>
          </w:tcPr>
          <w:p w:rsidR="00DD35F2" w:rsidRPr="00583B34" w:rsidRDefault="00DD35F2" w:rsidP="008B3A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34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43" w:type="pct"/>
            <w:vAlign w:val="center"/>
          </w:tcPr>
          <w:p w:rsidR="00DD35F2" w:rsidRPr="00583B34" w:rsidRDefault="00DD35F2" w:rsidP="008B3A0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3B34">
              <w:rPr>
                <w:rFonts w:ascii="Arial" w:hAnsi="Arial" w:cs="Arial"/>
                <w:bCs/>
                <w:sz w:val="18"/>
                <w:szCs w:val="18"/>
              </w:rPr>
              <w:t>1-1</w:t>
            </w:r>
            <w:bookmarkEnd w:id="0"/>
          </w:p>
        </w:tc>
      </w:tr>
    </w:tbl>
    <w:p w:rsidR="004176FC" w:rsidRPr="00583B34" w:rsidRDefault="004176FC" w:rsidP="00DD35F2">
      <w:pPr>
        <w:spacing w:after="0" w:line="240" w:lineRule="auto"/>
        <w:rPr>
          <w:rFonts w:ascii="Arial" w:hAnsi="Arial" w:cs="Arial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835"/>
        <w:gridCol w:w="292"/>
        <w:gridCol w:w="981"/>
        <w:gridCol w:w="423"/>
        <w:gridCol w:w="381"/>
        <w:gridCol w:w="932"/>
        <w:gridCol w:w="528"/>
        <w:gridCol w:w="497"/>
        <w:gridCol w:w="1196"/>
        <w:gridCol w:w="307"/>
        <w:gridCol w:w="284"/>
        <w:gridCol w:w="154"/>
        <w:gridCol w:w="554"/>
        <w:gridCol w:w="1560"/>
      </w:tblGrid>
      <w:tr w:rsidR="00DD35F2" w:rsidRPr="009E731E" w:rsidTr="008B3A08">
        <w:trPr>
          <w:trHeight w:val="454"/>
        </w:trPr>
        <w:tc>
          <w:tcPr>
            <w:tcW w:w="7065" w:type="dxa"/>
            <w:gridSpan w:val="9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Düzeltici Faaliyet Formu</w:t>
            </w:r>
          </w:p>
        </w:tc>
        <w:tc>
          <w:tcPr>
            <w:tcW w:w="2859" w:type="dxa"/>
            <w:gridSpan w:val="5"/>
            <w:vAlign w:val="center"/>
          </w:tcPr>
          <w:p w:rsidR="00DD35F2" w:rsidRPr="009E731E" w:rsidRDefault="00DD35F2" w:rsidP="00960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DF NO:</w:t>
            </w:r>
            <w:r w:rsidRPr="009E731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DD35F2" w:rsidRPr="009E731E" w:rsidTr="008B3A08">
        <w:trPr>
          <w:trHeight w:val="454"/>
        </w:trPr>
        <w:tc>
          <w:tcPr>
            <w:tcW w:w="1835" w:type="dxa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DF’ yi Açan: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Departman: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114" w:type="dxa"/>
            <w:gridSpan w:val="2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2" w:rsidRPr="009E731E" w:rsidTr="008B3A08">
        <w:trPr>
          <w:trHeight w:val="454"/>
        </w:trPr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 xml:space="preserve">DF Kaynağı: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  <w:r w:rsidRPr="009E731E">
              <w:rPr>
                <w:rFonts w:ascii="Arial" w:hAnsi="Arial" w:cs="Arial"/>
                <w:sz w:val="18"/>
                <w:szCs w:val="18"/>
              </w:rPr>
              <w:t>İç Denetim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  <w:r w:rsidRPr="009E731E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0AA6D" wp14:editId="3EA6FFF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-8890</wp:posOffset>
                      </wp:positionV>
                      <wp:extent cx="179705" cy="179705"/>
                      <wp:effectExtent l="0" t="0" r="10795" b="1079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0E38B" id="Dikdörtgen 2" o:spid="_x0000_s1026" style="position:absolute;margin-left:-3.9pt;margin-top:-.7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  <w:r w:rsidRPr="009E731E">
              <w:rPr>
                <w:rFonts w:ascii="Arial" w:hAnsi="Arial" w:cs="Arial"/>
                <w:sz w:val="18"/>
                <w:szCs w:val="18"/>
              </w:rPr>
              <w:t>Dış Denetim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  <w:r w:rsidRPr="009E731E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6CE59" wp14:editId="2B16EC7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</wp:posOffset>
                      </wp:positionV>
                      <wp:extent cx="204470" cy="190500"/>
                      <wp:effectExtent l="0" t="0" r="2413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04740" id="Dikdörtgen 4" o:spid="_x0000_s1026" style="position:absolute;margin-left:-1.35pt;margin-top:.1pt;width:16.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  <w:r w:rsidRPr="009E731E">
              <w:rPr>
                <w:rFonts w:ascii="Arial" w:hAnsi="Arial" w:cs="Arial"/>
                <w:sz w:val="18"/>
                <w:szCs w:val="18"/>
              </w:rPr>
              <w:t>Öğrenci Şikâyeti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  <w:r w:rsidRPr="009E731E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AA404" wp14:editId="60F300E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</wp:posOffset>
                      </wp:positionV>
                      <wp:extent cx="204470" cy="190500"/>
                      <wp:effectExtent l="0" t="0" r="2413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62B05" id="Dikdörtgen 5" o:spid="_x0000_s1026" style="position:absolute;margin-left:-1.35pt;margin-top:.1pt;width:16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  <w:r w:rsidRPr="009E731E">
              <w:rPr>
                <w:rFonts w:ascii="Arial" w:hAnsi="Arial" w:cs="Arial"/>
                <w:sz w:val="18"/>
                <w:szCs w:val="18"/>
              </w:rPr>
              <w:t>Diğer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  <w:r w:rsidRPr="009E731E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744E9" wp14:editId="2B9B7D0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</wp:posOffset>
                      </wp:positionV>
                      <wp:extent cx="204470" cy="190500"/>
                      <wp:effectExtent l="0" t="0" r="2413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71DD1" id="Dikdörtgen 6" o:spid="_x0000_s1026" style="position:absolute;margin-left:.6pt;margin-top:.3pt;width:16.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DD35F2" w:rsidRPr="009E731E" w:rsidTr="008B3A08">
        <w:trPr>
          <w:trHeight w:val="454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Uygunsuzluğun Tanımı:</w:t>
            </w:r>
          </w:p>
        </w:tc>
      </w:tr>
      <w:tr w:rsidR="00DD35F2" w:rsidRPr="009E731E" w:rsidTr="008B3A08">
        <w:trPr>
          <w:trHeight w:val="1274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2" w:rsidRPr="009E731E" w:rsidTr="008B3A08">
        <w:trPr>
          <w:trHeight w:val="510"/>
        </w:trPr>
        <w:tc>
          <w:tcPr>
            <w:tcW w:w="4844" w:type="dxa"/>
            <w:gridSpan w:val="6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DF’ yi Açan İmza:</w:t>
            </w:r>
          </w:p>
        </w:tc>
        <w:tc>
          <w:tcPr>
            <w:tcW w:w="5080" w:type="dxa"/>
            <w:gridSpan w:val="8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Yönetim Temsilcisi Onay:</w:t>
            </w:r>
          </w:p>
        </w:tc>
      </w:tr>
      <w:tr w:rsidR="00DD35F2" w:rsidRPr="009E731E" w:rsidTr="008B3A08">
        <w:trPr>
          <w:trHeight w:val="454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Uygunsuzluğun Kök Nedeni</w:t>
            </w:r>
          </w:p>
        </w:tc>
      </w:tr>
      <w:tr w:rsidR="00DD35F2" w:rsidRPr="009E731E" w:rsidTr="008B3A08">
        <w:trPr>
          <w:trHeight w:val="1382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2" w:rsidRPr="009E731E" w:rsidTr="008B3A08">
        <w:trPr>
          <w:trHeight w:val="454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Çözüm Önerisi</w:t>
            </w:r>
          </w:p>
        </w:tc>
      </w:tr>
      <w:tr w:rsidR="00DD35F2" w:rsidRPr="009E731E" w:rsidTr="002A322F">
        <w:trPr>
          <w:trHeight w:val="1061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2" w:rsidRPr="009E731E" w:rsidTr="008B3A08">
        <w:trPr>
          <w:trHeight w:val="340"/>
        </w:trPr>
        <w:tc>
          <w:tcPr>
            <w:tcW w:w="2127" w:type="dxa"/>
            <w:gridSpan w:val="2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Çözümde Yetkili Kişi</w:t>
            </w:r>
          </w:p>
        </w:tc>
        <w:tc>
          <w:tcPr>
            <w:tcW w:w="1785" w:type="dxa"/>
            <w:gridSpan w:val="3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Unvanı</w:t>
            </w:r>
          </w:p>
        </w:tc>
        <w:tc>
          <w:tcPr>
            <w:tcW w:w="1957" w:type="dxa"/>
            <w:gridSpan w:val="3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Çözüm Tarihi</w:t>
            </w:r>
          </w:p>
        </w:tc>
        <w:tc>
          <w:tcPr>
            <w:tcW w:w="1503" w:type="dxa"/>
            <w:gridSpan w:val="2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  <w:tc>
          <w:tcPr>
            <w:tcW w:w="2552" w:type="dxa"/>
            <w:gridSpan w:val="4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Yapılacak Faaliyet</w:t>
            </w:r>
          </w:p>
        </w:tc>
      </w:tr>
      <w:tr w:rsidR="00DD35F2" w:rsidRPr="009E731E" w:rsidTr="008B3A08">
        <w:trPr>
          <w:trHeight w:val="227"/>
        </w:trPr>
        <w:tc>
          <w:tcPr>
            <w:tcW w:w="2127" w:type="dxa"/>
            <w:gridSpan w:val="2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2" w:rsidRPr="009E731E" w:rsidTr="008B3A08">
        <w:trPr>
          <w:trHeight w:val="227"/>
        </w:trPr>
        <w:tc>
          <w:tcPr>
            <w:tcW w:w="2127" w:type="dxa"/>
            <w:gridSpan w:val="2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2" w:rsidRPr="009E731E" w:rsidTr="008B3A08">
        <w:trPr>
          <w:trHeight w:val="227"/>
        </w:trPr>
        <w:tc>
          <w:tcPr>
            <w:tcW w:w="2127" w:type="dxa"/>
            <w:gridSpan w:val="2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2" w:rsidRPr="009E731E" w:rsidTr="008B3A08">
        <w:trPr>
          <w:trHeight w:val="227"/>
        </w:trPr>
        <w:tc>
          <w:tcPr>
            <w:tcW w:w="2127" w:type="dxa"/>
            <w:gridSpan w:val="2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2" w:rsidRPr="009E731E" w:rsidTr="008B3A08">
        <w:trPr>
          <w:trHeight w:val="340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 xml:space="preserve">Planlanan Doğrulama Tarihi: </w:t>
            </w:r>
          </w:p>
        </w:tc>
      </w:tr>
      <w:tr w:rsidR="00DD35F2" w:rsidRPr="009E731E" w:rsidTr="008B3A08">
        <w:trPr>
          <w:trHeight w:val="340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DF Sonucu</w:t>
            </w:r>
          </w:p>
        </w:tc>
      </w:tr>
      <w:tr w:rsidR="00DD35F2" w:rsidRPr="009E731E" w:rsidTr="008B3A08">
        <w:trPr>
          <w:trHeight w:val="1040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2" w:rsidRPr="009E731E" w:rsidTr="008B3A08">
        <w:trPr>
          <w:trHeight w:val="340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 xml:space="preserve">DF Kapanma Tarihi: </w:t>
            </w:r>
          </w:p>
        </w:tc>
      </w:tr>
      <w:tr w:rsidR="00DD35F2" w:rsidRPr="009E731E" w:rsidTr="008B3A08">
        <w:trPr>
          <w:trHeight w:val="340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İlgili Kanıt ve Ekler</w:t>
            </w:r>
          </w:p>
        </w:tc>
      </w:tr>
      <w:tr w:rsidR="00DD35F2" w:rsidRPr="009E731E" w:rsidTr="008B3A08">
        <w:trPr>
          <w:trHeight w:val="690"/>
        </w:trPr>
        <w:tc>
          <w:tcPr>
            <w:tcW w:w="9924" w:type="dxa"/>
            <w:gridSpan w:val="14"/>
            <w:vAlign w:val="center"/>
          </w:tcPr>
          <w:p w:rsidR="00DD35F2" w:rsidRPr="009E731E" w:rsidRDefault="00DD35F2" w:rsidP="008B3A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34"/>
        <w:gridCol w:w="1389"/>
      </w:tblGrid>
      <w:tr w:rsidR="002A322F" w:rsidRPr="009E731E" w:rsidTr="00D438F5">
        <w:trPr>
          <w:trHeight w:val="397"/>
        </w:trPr>
        <w:tc>
          <w:tcPr>
            <w:tcW w:w="4272" w:type="dxa"/>
            <w:shd w:val="clear" w:color="auto" w:fill="auto"/>
            <w:vAlign w:val="center"/>
          </w:tcPr>
          <w:p w:rsidR="002A322F" w:rsidRPr="009E731E" w:rsidRDefault="002A322F" w:rsidP="00D438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A322F" w:rsidRPr="009E731E" w:rsidRDefault="002A322F" w:rsidP="00D438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A322F" w:rsidRPr="009E731E" w:rsidRDefault="002A322F" w:rsidP="00D438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1E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2A322F" w:rsidRPr="009E731E" w:rsidRDefault="002A322F" w:rsidP="00D438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1E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2A322F" w:rsidRPr="009E731E" w:rsidTr="00D438F5">
        <w:trPr>
          <w:trHeight w:val="397"/>
        </w:trPr>
        <w:tc>
          <w:tcPr>
            <w:tcW w:w="4272" w:type="dxa"/>
            <w:shd w:val="clear" w:color="auto" w:fill="auto"/>
            <w:vAlign w:val="center"/>
          </w:tcPr>
          <w:p w:rsidR="002A322F" w:rsidRPr="009E731E" w:rsidRDefault="002A322F" w:rsidP="00D438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 w:colFirst="0" w:colLast="1"/>
            <w:r w:rsidRPr="009E731E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A322F" w:rsidRPr="009E731E" w:rsidRDefault="008F7410" w:rsidP="00F517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A322F" w:rsidRPr="009E731E" w:rsidRDefault="002A322F" w:rsidP="00D438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DD35F2" w:rsidRPr="00583B34" w:rsidRDefault="00DD35F2" w:rsidP="00FF3F35">
      <w:pPr>
        <w:rPr>
          <w:rFonts w:ascii="Arial" w:hAnsi="Arial" w:cs="Arial"/>
        </w:rPr>
      </w:pPr>
    </w:p>
    <w:sectPr w:rsidR="00DD35F2" w:rsidRPr="00583B34" w:rsidSect="00DD35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EE" w:rsidRDefault="001728EE" w:rsidP="00DD35F2">
      <w:pPr>
        <w:spacing w:after="0" w:line="240" w:lineRule="auto"/>
      </w:pPr>
      <w:r>
        <w:separator/>
      </w:r>
    </w:p>
  </w:endnote>
  <w:endnote w:type="continuationSeparator" w:id="0">
    <w:p w:rsidR="001728EE" w:rsidRDefault="001728EE" w:rsidP="00DD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EE" w:rsidRDefault="001728EE" w:rsidP="00DD35F2">
      <w:pPr>
        <w:spacing w:after="0" w:line="240" w:lineRule="auto"/>
      </w:pPr>
      <w:r>
        <w:separator/>
      </w:r>
    </w:p>
  </w:footnote>
  <w:footnote w:type="continuationSeparator" w:id="0">
    <w:p w:rsidR="001728EE" w:rsidRDefault="001728EE" w:rsidP="00DD3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F2"/>
    <w:rsid w:val="001728EE"/>
    <w:rsid w:val="001D7DB9"/>
    <w:rsid w:val="002A322F"/>
    <w:rsid w:val="004176FC"/>
    <w:rsid w:val="00515E2A"/>
    <w:rsid w:val="00583B34"/>
    <w:rsid w:val="005A7974"/>
    <w:rsid w:val="006232D4"/>
    <w:rsid w:val="006A7D29"/>
    <w:rsid w:val="008F7410"/>
    <w:rsid w:val="0096075A"/>
    <w:rsid w:val="009E731E"/>
    <w:rsid w:val="00C471FC"/>
    <w:rsid w:val="00CD24CB"/>
    <w:rsid w:val="00D46C63"/>
    <w:rsid w:val="00DD35F2"/>
    <w:rsid w:val="00EB54ED"/>
    <w:rsid w:val="00F04D68"/>
    <w:rsid w:val="00F5178D"/>
    <w:rsid w:val="00FD695B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2B27-FE8B-4A39-B2E8-E901967A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5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bilgi Char"/>
    <w:basedOn w:val="VarsaylanParagrafYazTipi"/>
    <w:uiPriority w:val="99"/>
    <w:rsid w:val="00DD35F2"/>
  </w:style>
  <w:style w:type="table" w:styleId="TabloKlavuzu">
    <w:name w:val="Table Grid"/>
    <w:basedOn w:val="NormalTablo"/>
    <w:uiPriority w:val="39"/>
    <w:rsid w:val="00DD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5F2"/>
  </w:style>
  <w:style w:type="paragraph" w:styleId="AltBilgi">
    <w:name w:val="footer"/>
    <w:basedOn w:val="Normal"/>
    <w:link w:val="AltBilgiChar0"/>
    <w:uiPriority w:val="99"/>
    <w:unhideWhenUsed/>
    <w:rsid w:val="00DD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DD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16</cp:revision>
  <dcterms:created xsi:type="dcterms:W3CDTF">2018-03-02T11:35:00Z</dcterms:created>
  <dcterms:modified xsi:type="dcterms:W3CDTF">2024-02-02T11:39:00Z</dcterms:modified>
</cp:coreProperties>
</file>